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98" w:rsidRPr="00DA2E98" w:rsidRDefault="00DA2E98" w:rsidP="00DA2E9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97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5"/>
        <w:gridCol w:w="1920"/>
        <w:gridCol w:w="2340"/>
        <w:gridCol w:w="3780"/>
      </w:tblGrid>
      <w:tr w:rsidR="00DA2E98" w:rsidRPr="00DA2E98" w:rsidTr="00DA2E98">
        <w:trPr>
          <w:trHeight w:val="300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报考单位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报考职位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笔试考号</w:t>
            </w: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放弃及递补</w:t>
            </w:r>
          </w:p>
        </w:tc>
      </w:tr>
      <w:tr w:rsidR="00DA2E98" w:rsidRPr="00DA2E98" w:rsidTr="00DA2E98">
        <w:trPr>
          <w:trHeight w:val="600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金乡县基层医疗卫生单位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临床08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20210424032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个人自愿放弃</w:t>
            </w:r>
          </w:p>
        </w:tc>
      </w:tr>
      <w:tr w:rsidR="00DA2E98" w:rsidRPr="00DA2E98" w:rsidTr="00DA2E98">
        <w:trPr>
          <w:trHeight w:val="600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金乡县基层医疗卫生单位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临床08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20210424069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个人自愿放弃</w:t>
            </w:r>
          </w:p>
        </w:tc>
      </w:tr>
      <w:tr w:rsidR="00DA2E98" w:rsidRPr="00DA2E98" w:rsidTr="00DA2E98">
        <w:trPr>
          <w:trHeight w:val="600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金乡县基层医疗卫生单位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临床08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20210424197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个人自愿放弃</w:t>
            </w:r>
          </w:p>
        </w:tc>
      </w:tr>
      <w:tr w:rsidR="00DA2E98" w:rsidRPr="00DA2E98" w:rsidTr="00DA2E98">
        <w:trPr>
          <w:trHeight w:val="600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金乡县基层医疗卫生单位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临床08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20210424121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个人自愿放弃</w:t>
            </w:r>
          </w:p>
        </w:tc>
      </w:tr>
      <w:tr w:rsidR="00DA2E98" w:rsidRPr="00DA2E98" w:rsidTr="00DA2E98">
        <w:trPr>
          <w:trHeight w:val="600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金乡县基层医疗卫生单位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临床08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20210424046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按成绩依次递补进入考察、体检资格</w:t>
            </w:r>
          </w:p>
        </w:tc>
      </w:tr>
      <w:tr w:rsidR="00DA2E98" w:rsidRPr="00DA2E98" w:rsidTr="00DA2E98">
        <w:trPr>
          <w:trHeight w:val="600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金乡县基层医疗卫生单位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临床08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20210424016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按成绩依次递补进入考察、体检资格</w:t>
            </w:r>
          </w:p>
        </w:tc>
      </w:tr>
      <w:tr w:rsidR="00DA2E98" w:rsidRPr="00DA2E98" w:rsidTr="00DA2E98">
        <w:trPr>
          <w:trHeight w:val="600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金乡县基层医疗卫生单位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临床08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20210424025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按成绩依次递补进入考察、体检资格</w:t>
            </w:r>
          </w:p>
        </w:tc>
      </w:tr>
      <w:tr w:rsidR="00DA2E98" w:rsidRPr="00DA2E98" w:rsidTr="00DA2E98">
        <w:trPr>
          <w:trHeight w:val="600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金乡县基层医疗卫生单位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临床08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20210424191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按成绩依次递补进入考察、体检资格</w:t>
            </w:r>
          </w:p>
        </w:tc>
      </w:tr>
      <w:tr w:rsidR="00DA2E98" w:rsidRPr="00DA2E98" w:rsidTr="00DA2E98">
        <w:trPr>
          <w:trHeight w:val="600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金乡县基层医疗卫生单位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临床06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20210424112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个人自愿放弃</w:t>
            </w:r>
          </w:p>
        </w:tc>
      </w:tr>
      <w:tr w:rsidR="00DA2E98" w:rsidRPr="00DA2E98" w:rsidTr="00DA2E98">
        <w:trPr>
          <w:trHeight w:val="600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金乡县基层医疗卫生单位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临床06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20210424131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个人自愿放弃</w:t>
            </w:r>
          </w:p>
        </w:tc>
      </w:tr>
      <w:tr w:rsidR="00DA2E98" w:rsidRPr="00DA2E98" w:rsidTr="00DA2E98">
        <w:trPr>
          <w:trHeight w:val="52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金乡县基层医疗卫生单位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临床07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20210424006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个人自愿放弃</w:t>
            </w:r>
          </w:p>
        </w:tc>
      </w:tr>
      <w:tr w:rsidR="00DA2E98" w:rsidRPr="00DA2E98" w:rsidTr="00DA2E98">
        <w:trPr>
          <w:trHeight w:val="46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金乡县高河街道社区服务中心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麻醉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20210424193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个人自愿放弃</w:t>
            </w:r>
          </w:p>
        </w:tc>
      </w:tr>
      <w:tr w:rsidR="00DA2E98" w:rsidRPr="00DA2E98" w:rsidTr="00DA2E98">
        <w:trPr>
          <w:trHeight w:val="55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金乡县高河街道社区服务中心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麻醉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20210424209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个人自愿放弃</w:t>
            </w:r>
          </w:p>
        </w:tc>
      </w:tr>
      <w:tr w:rsidR="00DA2E98" w:rsidRPr="00DA2E98" w:rsidTr="00DA2E98">
        <w:trPr>
          <w:trHeight w:val="570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金乡县疾控预防控制中心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预防医学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20210424135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个人自愿放弃</w:t>
            </w:r>
          </w:p>
        </w:tc>
      </w:tr>
      <w:tr w:rsidR="00DA2E98" w:rsidRPr="00DA2E98" w:rsidTr="00DA2E98">
        <w:trPr>
          <w:trHeight w:val="46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金乡县疾控预防控制中心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预防医学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20210424211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按成绩依次递补进入考察、体检资格</w:t>
            </w:r>
          </w:p>
        </w:tc>
      </w:tr>
      <w:tr w:rsidR="00DA2E98" w:rsidRPr="00DA2E98" w:rsidTr="00DA2E98">
        <w:trPr>
          <w:trHeight w:val="600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金乡县基层医疗卫生单位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预防医学和公共卫生管理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20210424086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个人自愿放弃</w:t>
            </w:r>
          </w:p>
        </w:tc>
      </w:tr>
      <w:tr w:rsidR="00DA2E98" w:rsidRPr="00DA2E98" w:rsidTr="00DA2E98">
        <w:trPr>
          <w:trHeight w:val="600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金乡县基层医疗卫生单位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预防医学和公共卫生管理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20210424177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按成绩依次递补进入考察、体检资格</w:t>
            </w:r>
          </w:p>
        </w:tc>
      </w:tr>
      <w:tr w:rsidR="00DA2E98" w:rsidRPr="00DA2E98" w:rsidTr="00DA2E98">
        <w:trPr>
          <w:trHeight w:val="600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金乡县基层医疗卫</w:t>
            </w: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lastRenderedPageBreak/>
              <w:t>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lastRenderedPageBreak/>
              <w:t>康复02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20210424268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个人自愿放弃</w:t>
            </w:r>
          </w:p>
        </w:tc>
      </w:tr>
      <w:tr w:rsidR="00DA2E98" w:rsidRPr="00DA2E98" w:rsidTr="00DA2E98">
        <w:trPr>
          <w:trHeight w:val="600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lastRenderedPageBreak/>
              <w:t>金乡县基层医疗卫生单位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康复02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20210424290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E98" w:rsidRPr="00DA2E98" w:rsidRDefault="00DA2E98" w:rsidP="00DA2E98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DA2E98">
              <w:rPr>
                <w:rFonts w:ascii="宋体" w:eastAsia="宋体" w:hAnsi="宋体" w:cs="宋体" w:hint="eastAsia"/>
                <w:color w:val="333333"/>
                <w:sz w:val="18"/>
              </w:rPr>
              <w:t>按成绩依次递补进入考察、体检资格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A2E98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DA2E98"/>
    <w:rsid w:val="00FA1983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DA2E9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text-tag">
    <w:name w:val="text-tag"/>
    <w:basedOn w:val="a0"/>
    <w:rsid w:val="00DA2E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2021-06-22T11:08:00Z</dcterms:created>
  <dcterms:modified xsi:type="dcterms:W3CDTF">2021-06-22T11:09:00Z</dcterms:modified>
</cp:coreProperties>
</file>